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C" w:rsidRPr="003B6C07" w:rsidRDefault="004335A6" w:rsidP="00277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Witajcie Dzieci oraz  R</w:t>
      </w:r>
      <w:r w:rsidR="002774CC"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odzice!</w:t>
      </w:r>
      <w:r w:rsidR="002774CC" w:rsidRPr="003B6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2B00" w:rsidRDefault="002774CC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tygodniu zapraszamy</w:t>
      </w:r>
      <w:r w:rsidR="00F76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767F0"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dzieci</w:t>
      </w:r>
      <w:r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wiejskie podwórko. Poznacie tam zwierzęta gospodarskie, pracę i życie na wsi.</w:t>
      </w:r>
    </w:p>
    <w:p w:rsidR="00D82B00" w:rsidRDefault="00D82B00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Proponuję abyście: </w:t>
      </w:r>
    </w:p>
    <w:p w:rsidR="00D82B00" w:rsidRDefault="00D82B00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poniedziałek</w:t>
      </w:r>
    </w:p>
    <w:p w:rsidR="002774CC" w:rsidRPr="003B6C07" w:rsidRDefault="00D82B00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 zobaczyły i posłuchały</w:t>
      </w:r>
      <w:r w:rsidR="002774CC"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ciekawostek o zwierzętach dużych i małych razem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</w:t>
      </w:r>
      <w:r w:rsidR="002774CC"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przedszkolakami z „Domowego Przedszkola”: </w:t>
      </w:r>
      <w:hyperlink r:id="rId6" w:history="1">
        <w:r w:rsidR="002774CC" w:rsidRPr="003B6C07">
          <w:rPr>
            <w:rFonts w:ascii="Times New Roman" w:eastAsia="Times New Roman" w:hAnsi="Times New Roman" w:cs="Times New Roman"/>
            <w:bCs/>
            <w:color w:val="1569B6"/>
            <w:sz w:val="24"/>
            <w:szCs w:val="24"/>
            <w:u w:val="single"/>
            <w:lang w:eastAsia="pl-PL"/>
          </w:rPr>
          <w:t>https://vod.tvp.pl/video/domowe-przedszkole,co-slychac-na-wsi,45831</w:t>
        </w:r>
      </w:hyperlink>
      <w:r w:rsidR="002774CC"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D82B00" w:rsidRDefault="00D82B00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We wtorek:</w:t>
      </w:r>
    </w:p>
    <w:p w:rsidR="002774CC" w:rsidRPr="003B6C07" w:rsidRDefault="002774CC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Spróbujcie wraz z rodzicami znaleźć w domu przedmioty,  artykuły pochodzące od zwierząt</w:t>
      </w:r>
      <w:r w:rsidR="00D8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Na przykład: </w:t>
      </w:r>
      <w:r w:rsidRPr="003B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Mleko</w:t>
      </w:r>
      <w:r w:rsidR="00D82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 od krowy.</w:t>
      </w:r>
    </w:p>
    <w:p w:rsidR="002774CC" w:rsidRPr="00D82B00" w:rsidRDefault="00D82B00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pl-PL"/>
        </w:rPr>
      </w:pPr>
      <w:r w:rsidRPr="00D82B0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pl-PL"/>
        </w:rPr>
        <w:t>W środę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pl-PL"/>
        </w:rPr>
        <w:t xml:space="preserve"> proponuję</w:t>
      </w:r>
      <w:r w:rsidR="004335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pl-PL"/>
        </w:rPr>
        <w:t>:</w:t>
      </w:r>
    </w:p>
    <w:p w:rsidR="002774CC" w:rsidRPr="00D82B00" w:rsidRDefault="00D82B00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D82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74CC" w:rsidRPr="00D82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sensoryczne z masą solną!</w:t>
      </w:r>
    </w:p>
    <w:p w:rsidR="002774CC" w:rsidRPr="00F767F0" w:rsidRDefault="00D82B00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774CC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achęcam Was do zrobienia wspólnie z rodzicami masy solnej. Przepis składa się tylko z 3 składników: mąki pszennej, soli i wody. Mąkę i sól przygotowujemy w takiej samej ilości np.</w:t>
      </w:r>
    </w:p>
    <w:p w:rsidR="002774CC" w:rsidRPr="00F767F0" w:rsidRDefault="002774CC" w:rsidP="002774CC">
      <w:pPr>
        <w:numPr>
          <w:ilvl w:val="0"/>
          <w:numId w:val="1"/>
        </w:num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szklanka mąki;</w:t>
      </w:r>
    </w:p>
    <w:p w:rsidR="002774CC" w:rsidRPr="00F767F0" w:rsidRDefault="002774CC" w:rsidP="002774CC">
      <w:pPr>
        <w:numPr>
          <w:ilvl w:val="0"/>
          <w:numId w:val="1"/>
        </w:num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szklanka soli;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ind w:left="720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 około 0,5 szklanki wody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głębokiej miski wsypujemy mąkę i sól. Dokładnie mieszamy i wlewamy niewielką ilość wody. Mieszamy, rozgniatamy grudki, dodajemy odrobinę wody i ponownie mieszamy. Ilość wody jest tu kluczowym czynnikiem i trzeba ją wlewać stopniowo (w takiej ilości by uzyskać odpowiednią konsystencję cista). Ciasto wyjmujemy na stół lub stolnicę i ugniatamy, aż będzie gładkie (około 5 minut).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Rodzice pozwólcie dzieciom wsypywać, mieszać, dolewać i przede wszystkim ugniatać – w tym największa frajda!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formujemy z ciasta dowolne kształty. Z części ciasta możemy uformować np. baranka, . Można również odciskać w niej różne przedmioty, nadając jej różnorodną fakturę. Poniżej przedstawiam gotowe prace, którymi można się zainspirować.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Gotowe kształty odstawimy do wyschnięcia na powietrzu/na kaloryferze bądź dla niecierpliwych w piekarniku (oczywiście z pomocą rodziców).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Piekarnik rozgrzewamy do temperatury 50-60 stopni i wkładamy dekoracje z masy solnej. Po godzinie wyłączamy piekarnik, przekręcamy elementy z masy solnej i zostawiamy na kolejną godzinę w ciepłym piekarniku. Potem znowu włączamy piekarnik na godzinę, przekręcamy</w:t>
      </w:r>
      <w:r w:rsidR="00965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zostawiamy w piekarniku. Długość “pieczenia” zależy od grubości elementów. Jeśli krawędzie dekoracji zaczynają się wywijać, trzeba szybko przekręcić na druga stronę i 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zmniejszyć temperaturę. Preferuje się niższą temperaturę i dłuższe suszenie, bo dzięki temu jest mniejsze prawdopodobieństwo, że masa popęka.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wyschnięciu pomalować według uznania.</w:t>
      </w:r>
    </w:p>
    <w:p w:rsid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  <w:t> </w:t>
      </w:r>
    </w:p>
    <w:p w:rsidR="00F767F0" w:rsidRDefault="00F767F0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 na KOLOROWĄ masę solną:</w:t>
      </w:r>
    </w:p>
    <w:p w:rsidR="002774CC" w:rsidRPr="00F767F0" w:rsidRDefault="002774CC" w:rsidP="002774CC">
      <w:pPr>
        <w:shd w:val="clear" w:color="auto" w:fill="FFFFFF"/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F0E0F"/>
          <w:sz w:val="24"/>
          <w:szCs w:val="24"/>
          <w:lang w:eastAsia="pl-PL"/>
        </w:rPr>
      </w:pP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podstawowego przepisu na masę solną możemy dodać </w:t>
      </w:r>
      <w:r w:rsidRPr="00F7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kakao, cynamon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lub </w:t>
      </w:r>
      <w:r w:rsidRPr="00F76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kurkumę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Każdy z wymienionych dodatków w naturalny sposób zmieni kolor masy. Kurkuma nada masie żółty kolor, cynamon beżowy, a kakao brązow</w:t>
      </w:r>
      <w:bookmarkStart w:id="0" w:name="_GoBack"/>
      <w:bookmarkEnd w:id="0"/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y. Intensywność zależy od ilości barwnika.</w:t>
      </w:r>
    </w:p>
    <w:p w:rsidR="002774CC" w:rsidRPr="00F767F0" w:rsidRDefault="002774CC" w:rsidP="002774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E5C9D" w:rsidRDefault="002774CC">
      <w:r w:rsidRPr="00F767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7820"/>
            <wp:effectExtent l="0" t="0" r="0" b="0"/>
            <wp:docPr id="2" name="Obraz 2" descr="Baranek z masy so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z masy sol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839167"/>
            <wp:effectExtent l="0" t="0" r="0" b="9525"/>
            <wp:docPr id="3" name="Obraz 3" descr="masa s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a sol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0" w:rsidRDefault="00FC1520"/>
    <w:p w:rsidR="00D82B00" w:rsidRDefault="00D82B00" w:rsidP="00D82B00">
      <w:pPr>
        <w:jc w:val="center"/>
      </w:pPr>
      <w:r>
        <w:lastRenderedPageBreak/>
        <w:t>W czwartek:</w:t>
      </w:r>
    </w:p>
    <w:p w:rsidR="00FC1520" w:rsidRDefault="00F767F0">
      <w:r>
        <w:t xml:space="preserve"> Zachęcam do zabawy </w:t>
      </w:r>
      <w:r w:rsidR="003B6C07">
        <w:t xml:space="preserve"> przy piosence „ Dziadek Władek” </w:t>
      </w:r>
      <w:hyperlink r:id="rId9" w:history="1">
        <w:r w:rsidR="003B6C07" w:rsidRPr="004152AC">
          <w:rPr>
            <w:rStyle w:val="Hipercze"/>
          </w:rPr>
          <w:t>https://www.youtube.com/watch?v=iyB-</w:t>
        </w:r>
        <w:r w:rsidR="003B6C07" w:rsidRPr="004152AC">
          <w:rPr>
            <w:rStyle w:val="Hipercze"/>
          </w:rPr>
          <w:t>CQ2q5kE</w:t>
        </w:r>
      </w:hyperlink>
      <w:r w:rsidR="003B6C07">
        <w:t xml:space="preserve"> </w:t>
      </w:r>
    </w:p>
    <w:p w:rsidR="004335A6" w:rsidRDefault="004335A6">
      <w:r>
        <w:t>Odpowiedzcie na pytanie: Jakie zwierzęta hodował dziadek Władek na swojej farmie?</w:t>
      </w:r>
    </w:p>
    <w:p w:rsidR="007D644B" w:rsidRDefault="00D82B00" w:rsidP="00D82B00">
      <w:pPr>
        <w:jc w:val="center"/>
      </w:pPr>
      <w:r>
        <w:t>W piątek:</w:t>
      </w:r>
    </w:p>
    <w:p w:rsidR="005C56DE" w:rsidRDefault="00F767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Spróbujcie dzieci wraz z rodzicami skonstruować</w:t>
      </w:r>
      <w:r w:rsidR="003B6C07">
        <w:rPr>
          <w:rFonts w:ascii="Calibri" w:eastAsia="Calibri" w:hAnsi="Calibri" w:cs="Times New Roman"/>
        </w:rPr>
        <w:t xml:space="preserve"> zagrod</w:t>
      </w:r>
      <w:r>
        <w:rPr>
          <w:rFonts w:ascii="Calibri" w:eastAsia="Calibri" w:hAnsi="Calibri" w:cs="Times New Roman"/>
        </w:rPr>
        <w:t>ę</w:t>
      </w:r>
      <w:r w:rsidR="003B6C07">
        <w:rPr>
          <w:rFonts w:ascii="Calibri" w:eastAsia="Calibri" w:hAnsi="Calibri" w:cs="Times New Roman"/>
        </w:rPr>
        <w:t xml:space="preserve"> wiejsk</w:t>
      </w:r>
      <w:r>
        <w:rPr>
          <w:rFonts w:ascii="Calibri" w:eastAsia="Calibri" w:hAnsi="Calibri" w:cs="Times New Roman"/>
        </w:rPr>
        <w:t>ą</w:t>
      </w:r>
      <w:r w:rsidR="00D82B00">
        <w:rPr>
          <w:rFonts w:ascii="Calibri" w:eastAsia="Calibri" w:hAnsi="Calibri" w:cs="Times New Roman"/>
        </w:rPr>
        <w:t>. Można zrobić ją z klocków,                          z pudełek, z tektury lub innych materiałów.</w:t>
      </w:r>
    </w:p>
    <w:p w:rsidR="00F767F0" w:rsidRDefault="00F767F0"/>
    <w:p w:rsidR="00F767F0" w:rsidRDefault="00F767F0">
      <w:r>
        <w:t xml:space="preserve">Efekty swojej pracy proszę przesłać na adres </w:t>
      </w:r>
      <w:hyperlink r:id="rId10" w:history="1">
        <w:r w:rsidRPr="004152AC">
          <w:rPr>
            <w:rStyle w:val="Hipercze"/>
          </w:rPr>
          <w:t>jagodki34@gmail.com</w:t>
        </w:r>
      </w:hyperlink>
      <w:r>
        <w:t xml:space="preserve"> </w:t>
      </w:r>
    </w:p>
    <w:p w:rsidR="003B6C07" w:rsidRDefault="003B6C07">
      <w:r>
        <w:rPr>
          <w:noProof/>
          <w:lang w:eastAsia="pl-PL"/>
        </w:rPr>
        <w:drawing>
          <wp:inline distT="0" distB="0" distL="0" distR="0" wp14:anchorId="7F00F832" wp14:editId="5A23915A">
            <wp:extent cx="2468880" cy="1851660"/>
            <wp:effectExtent l="0" t="0" r="7620" b="0"/>
            <wp:docPr id="4" name="Obraz 4" descr="Zwierzęta w gospodarstwie”- aktywność plastyczno-techniczna w grupie V –  Przedszkole w Wilam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w gospodarstwie”- aktywność plastyczno-techniczna w grupie V –  Przedszkole w Wilamowic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07" w:rsidRDefault="003B6C07">
      <w:r>
        <w:rPr>
          <w:noProof/>
          <w:lang w:eastAsia="pl-PL"/>
        </w:rPr>
        <w:drawing>
          <wp:inline distT="0" distB="0" distL="0" distR="0">
            <wp:extent cx="2804160" cy="1630680"/>
            <wp:effectExtent l="0" t="0" r="0" b="7620"/>
            <wp:docPr id="5" name="Obraz 5" descr="WIEJSKA ZAGRODA – galeria makiet klasy 2 B | Szkoła Podstawowa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JSKA ZAGRODA – galeria makiet klasy 2 B | Szkoła Podstawowa nr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D9" w:rsidRDefault="00965DD9">
      <w:r>
        <w:t>Pozdrawiam</w:t>
      </w:r>
    </w:p>
    <w:p w:rsidR="00965DD9" w:rsidRDefault="00965DD9">
      <w:r>
        <w:t>L. Brzezik</w:t>
      </w:r>
    </w:p>
    <w:sectPr w:rsidR="0096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153"/>
    <w:multiLevelType w:val="multilevel"/>
    <w:tmpl w:val="8CC8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217D4"/>
    <w:multiLevelType w:val="multilevel"/>
    <w:tmpl w:val="9E5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CC"/>
    <w:rsid w:val="001E5C9D"/>
    <w:rsid w:val="002774CC"/>
    <w:rsid w:val="003B6C07"/>
    <w:rsid w:val="004335A6"/>
    <w:rsid w:val="005C56DE"/>
    <w:rsid w:val="007D644B"/>
    <w:rsid w:val="00965DD9"/>
    <w:rsid w:val="00D82B00"/>
    <w:rsid w:val="00F767F0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6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56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6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56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godki3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B-CQ2q5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Brzezik</dc:creator>
  <cp:keywords/>
  <dc:description/>
  <cp:lastModifiedBy>Hp</cp:lastModifiedBy>
  <cp:revision>10</cp:revision>
  <dcterms:created xsi:type="dcterms:W3CDTF">2021-04-10T09:57:00Z</dcterms:created>
  <dcterms:modified xsi:type="dcterms:W3CDTF">2021-04-13T09:32:00Z</dcterms:modified>
</cp:coreProperties>
</file>